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C355F" w14:textId="77777777" w:rsidR="00A43701" w:rsidRDefault="00A43701" w:rsidP="00A43701">
      <w:pPr>
        <w:jc w:val="center"/>
        <w:rPr>
          <w:b/>
          <w:spacing w:val="26"/>
          <w:sz w:val="44"/>
          <w:szCs w:val="44"/>
        </w:rPr>
      </w:pPr>
      <w:r>
        <w:rPr>
          <w:b/>
          <w:spacing w:val="26"/>
          <w:sz w:val="44"/>
          <w:szCs w:val="44"/>
        </w:rPr>
        <w:t>MĚSTYS   ZDISLAVICE</w:t>
      </w:r>
    </w:p>
    <w:p w14:paraId="6C5867C2" w14:textId="77777777" w:rsidR="00A43701" w:rsidRDefault="00A43701" w:rsidP="00A43701">
      <w:pPr>
        <w:jc w:val="center"/>
        <w:rPr>
          <w:b/>
          <w:spacing w:val="26"/>
          <w:sz w:val="44"/>
          <w:szCs w:val="44"/>
        </w:rPr>
      </w:pPr>
      <w:r>
        <w:rPr>
          <w:b/>
          <w:spacing w:val="26"/>
          <w:sz w:val="44"/>
          <w:szCs w:val="44"/>
        </w:rPr>
        <w:t>IČ: 00233072</w:t>
      </w:r>
    </w:p>
    <w:p w14:paraId="16917B6F" w14:textId="77777777" w:rsidR="00A43701" w:rsidRDefault="00A43701" w:rsidP="00A43701">
      <w:pPr>
        <w:jc w:val="center"/>
        <w:rPr>
          <w:b/>
          <w:spacing w:val="26"/>
          <w:sz w:val="44"/>
          <w:szCs w:val="44"/>
        </w:rPr>
      </w:pPr>
      <w:r>
        <w:rPr>
          <w:b/>
          <w:spacing w:val="26"/>
          <w:sz w:val="44"/>
          <w:szCs w:val="44"/>
        </w:rPr>
        <w:t>Zdislavice 6, 257 64  Zdislavice</w:t>
      </w:r>
    </w:p>
    <w:p w14:paraId="663911D6" w14:textId="77777777" w:rsidR="00A43701" w:rsidRDefault="00A43701" w:rsidP="00A43701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------------------------------------------------------------</w:t>
      </w:r>
    </w:p>
    <w:p w14:paraId="366E27A5" w14:textId="77777777" w:rsidR="00A43701" w:rsidRDefault="00A43701" w:rsidP="00A43701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AF3A3CF" w14:textId="77777777" w:rsidR="00A43701" w:rsidRDefault="00A43701" w:rsidP="00A43701">
      <w:pPr>
        <w:jc w:val="both"/>
        <w:rPr>
          <w:i/>
        </w:rPr>
      </w:pPr>
    </w:p>
    <w:p w14:paraId="2FDFFEE3" w14:textId="77777777" w:rsidR="00A43701" w:rsidRDefault="00A43701" w:rsidP="00A43701">
      <w:pPr>
        <w:jc w:val="both"/>
      </w:pPr>
    </w:p>
    <w:p w14:paraId="3F421744" w14:textId="77777777" w:rsidR="00A43701" w:rsidRPr="00A43701" w:rsidRDefault="00A43701" w:rsidP="00A43701">
      <w:pPr>
        <w:jc w:val="center"/>
        <w:rPr>
          <w:b/>
          <w:sz w:val="44"/>
          <w:szCs w:val="44"/>
          <w:u w:val="single"/>
        </w:rPr>
      </w:pPr>
      <w:r w:rsidRPr="00A43701">
        <w:rPr>
          <w:b/>
          <w:sz w:val="44"/>
          <w:szCs w:val="44"/>
          <w:u w:val="single"/>
        </w:rPr>
        <w:t>O Z N Á M E N Í   O   Z V E Ř E J N Ě N Í</w:t>
      </w:r>
    </w:p>
    <w:p w14:paraId="65836C82" w14:textId="77777777" w:rsidR="00A43701" w:rsidRDefault="00A43701" w:rsidP="00A43701">
      <w:pPr>
        <w:jc w:val="both"/>
      </w:pPr>
      <w:r>
        <w:tab/>
      </w:r>
    </w:p>
    <w:p w14:paraId="7DE6AB23" w14:textId="77777777" w:rsidR="00A43701" w:rsidRDefault="00A43701" w:rsidP="00A43701">
      <w:pPr>
        <w:jc w:val="both"/>
      </w:pPr>
    </w:p>
    <w:p w14:paraId="15405DD8" w14:textId="77777777" w:rsidR="00A43701" w:rsidRDefault="00A43701" w:rsidP="00A43701">
      <w:pPr>
        <w:jc w:val="both"/>
      </w:pPr>
      <w:r>
        <w:tab/>
      </w:r>
    </w:p>
    <w:p w14:paraId="615CF252" w14:textId="59896605" w:rsidR="00A43701" w:rsidRDefault="00A43701" w:rsidP="00A43701">
      <w:pPr>
        <w:jc w:val="both"/>
        <w:rPr>
          <w:sz w:val="36"/>
          <w:szCs w:val="36"/>
        </w:rPr>
      </w:pPr>
      <w:r w:rsidRPr="00A43701">
        <w:rPr>
          <w:sz w:val="36"/>
          <w:szCs w:val="36"/>
        </w:rPr>
        <w:t>Středn</w:t>
      </w:r>
      <w:r w:rsidR="00815430">
        <w:rPr>
          <w:sz w:val="36"/>
          <w:szCs w:val="36"/>
        </w:rPr>
        <w:t>ědobý výhled rozpočtu na rok 20</w:t>
      </w:r>
      <w:r w:rsidR="004514FB">
        <w:rPr>
          <w:sz w:val="36"/>
          <w:szCs w:val="36"/>
        </w:rPr>
        <w:t>21</w:t>
      </w:r>
      <w:r w:rsidR="00815430">
        <w:rPr>
          <w:sz w:val="36"/>
          <w:szCs w:val="36"/>
        </w:rPr>
        <w:t xml:space="preserve"> - 202</w:t>
      </w:r>
      <w:r w:rsidR="004514FB">
        <w:rPr>
          <w:sz w:val="36"/>
          <w:szCs w:val="36"/>
        </w:rPr>
        <w:t>4</w:t>
      </w:r>
      <w:r w:rsidRPr="00A43701">
        <w:rPr>
          <w:sz w:val="36"/>
          <w:szCs w:val="36"/>
        </w:rPr>
        <w:t xml:space="preserve"> </w:t>
      </w:r>
    </w:p>
    <w:p w14:paraId="45C91F3C" w14:textId="77777777" w:rsidR="00A43701" w:rsidRPr="00A43701" w:rsidRDefault="00A43701" w:rsidP="00A43701">
      <w:pPr>
        <w:jc w:val="both"/>
        <w:rPr>
          <w:sz w:val="36"/>
          <w:szCs w:val="36"/>
        </w:rPr>
      </w:pPr>
    </w:p>
    <w:p w14:paraId="4FC02CC5" w14:textId="74E566F6" w:rsidR="00A43701" w:rsidRDefault="00A43701" w:rsidP="00A43701">
      <w:pPr>
        <w:jc w:val="both"/>
        <w:rPr>
          <w:sz w:val="36"/>
          <w:szCs w:val="36"/>
        </w:rPr>
      </w:pPr>
      <w:r w:rsidRPr="00A43701">
        <w:rPr>
          <w:sz w:val="36"/>
          <w:szCs w:val="36"/>
        </w:rPr>
        <w:t>Schválený rozpočet na rok 20</w:t>
      </w:r>
      <w:r w:rsidR="007C7594">
        <w:rPr>
          <w:sz w:val="36"/>
          <w:szCs w:val="36"/>
        </w:rPr>
        <w:t>2</w:t>
      </w:r>
      <w:r w:rsidR="004514FB">
        <w:rPr>
          <w:sz w:val="36"/>
          <w:szCs w:val="36"/>
        </w:rPr>
        <w:t>2</w:t>
      </w:r>
    </w:p>
    <w:p w14:paraId="1A825198" w14:textId="77777777" w:rsidR="00A43701" w:rsidRPr="00A43701" w:rsidRDefault="00A43701" w:rsidP="00A43701">
      <w:pPr>
        <w:jc w:val="both"/>
        <w:rPr>
          <w:sz w:val="36"/>
          <w:szCs w:val="36"/>
        </w:rPr>
      </w:pPr>
    </w:p>
    <w:p w14:paraId="1480E766" w14:textId="20BB5A53" w:rsidR="00A43701" w:rsidRDefault="00A43701" w:rsidP="00A43701">
      <w:pPr>
        <w:jc w:val="both"/>
        <w:rPr>
          <w:sz w:val="36"/>
          <w:szCs w:val="36"/>
        </w:rPr>
      </w:pPr>
      <w:r w:rsidRPr="00A43701">
        <w:rPr>
          <w:sz w:val="36"/>
          <w:szCs w:val="36"/>
        </w:rPr>
        <w:t>Rozpočtová opatření roku 20</w:t>
      </w:r>
      <w:r w:rsidR="007C7594">
        <w:rPr>
          <w:sz w:val="36"/>
          <w:szCs w:val="36"/>
        </w:rPr>
        <w:t>2</w:t>
      </w:r>
      <w:r w:rsidR="004514FB">
        <w:rPr>
          <w:sz w:val="36"/>
          <w:szCs w:val="36"/>
        </w:rPr>
        <w:t>2</w:t>
      </w:r>
    </w:p>
    <w:p w14:paraId="3039E9DB" w14:textId="77777777" w:rsidR="00A43701" w:rsidRPr="00A43701" w:rsidRDefault="00A43701" w:rsidP="00A43701">
      <w:pPr>
        <w:jc w:val="both"/>
        <w:rPr>
          <w:sz w:val="36"/>
          <w:szCs w:val="36"/>
        </w:rPr>
      </w:pPr>
    </w:p>
    <w:p w14:paraId="38CD3A12" w14:textId="7C03DAB6" w:rsidR="00A43701" w:rsidRPr="00A43701" w:rsidRDefault="00A43701" w:rsidP="00A43701">
      <w:pPr>
        <w:jc w:val="both"/>
        <w:rPr>
          <w:sz w:val="36"/>
          <w:szCs w:val="36"/>
        </w:rPr>
      </w:pPr>
      <w:r w:rsidRPr="00A43701">
        <w:rPr>
          <w:sz w:val="36"/>
          <w:szCs w:val="36"/>
        </w:rPr>
        <w:t>Schválený závěrečný účet za rok 20</w:t>
      </w:r>
      <w:r w:rsidR="004514FB">
        <w:rPr>
          <w:sz w:val="36"/>
          <w:szCs w:val="36"/>
        </w:rPr>
        <w:t>20</w:t>
      </w:r>
    </w:p>
    <w:p w14:paraId="34399144" w14:textId="77777777" w:rsidR="00A43701" w:rsidRDefault="00A43701" w:rsidP="00A43701">
      <w:pPr>
        <w:jc w:val="both"/>
        <w:rPr>
          <w:i/>
          <w:sz w:val="36"/>
          <w:szCs w:val="36"/>
        </w:rPr>
      </w:pPr>
    </w:p>
    <w:p w14:paraId="1F86B78B" w14:textId="77777777" w:rsidR="00A43701" w:rsidRPr="00A43701" w:rsidRDefault="00A43701" w:rsidP="00A43701">
      <w:pPr>
        <w:jc w:val="both"/>
        <w:rPr>
          <w:i/>
          <w:sz w:val="36"/>
          <w:szCs w:val="36"/>
        </w:rPr>
      </w:pPr>
    </w:p>
    <w:p w14:paraId="0E3C212C" w14:textId="134E3BF3" w:rsidR="00A43701" w:rsidRDefault="00A43701" w:rsidP="00A43701">
      <w:pPr>
        <w:jc w:val="both"/>
        <w:rPr>
          <w:sz w:val="32"/>
          <w:szCs w:val="32"/>
        </w:rPr>
      </w:pPr>
      <w:r w:rsidRPr="00A43701">
        <w:rPr>
          <w:sz w:val="32"/>
          <w:szCs w:val="32"/>
        </w:rPr>
        <w:t xml:space="preserve">Všechny výše uvedené dokumenty jsou v elektronické podobě zveřejněny na úřední desce Městyse Zdislavice na adrese </w:t>
      </w:r>
      <w:hyperlink r:id="rId4" w:history="1">
        <w:r w:rsidRPr="00A43701">
          <w:rPr>
            <w:rStyle w:val="Hypertextovodkaz"/>
            <w:sz w:val="32"/>
            <w:szCs w:val="32"/>
          </w:rPr>
          <w:t>www.zdislavice.cz</w:t>
        </w:r>
      </w:hyperlink>
      <w:r w:rsidRPr="00A43701">
        <w:rPr>
          <w:sz w:val="32"/>
          <w:szCs w:val="32"/>
        </w:rPr>
        <w:t xml:space="preserve"> - Úřední deska - </w:t>
      </w:r>
      <w:r w:rsidR="009C5F87">
        <w:rPr>
          <w:sz w:val="32"/>
          <w:szCs w:val="32"/>
        </w:rPr>
        <w:t>Ostatní dokumenty</w:t>
      </w:r>
      <w:bookmarkStart w:id="0" w:name="_GoBack"/>
      <w:bookmarkEnd w:id="0"/>
    </w:p>
    <w:p w14:paraId="33D14803" w14:textId="77777777" w:rsidR="00A43701" w:rsidRDefault="00A43701" w:rsidP="00A43701">
      <w:pPr>
        <w:jc w:val="both"/>
        <w:rPr>
          <w:sz w:val="32"/>
          <w:szCs w:val="32"/>
        </w:rPr>
      </w:pPr>
    </w:p>
    <w:p w14:paraId="7EC46950" w14:textId="77777777" w:rsidR="00A43701" w:rsidRDefault="00A43701" w:rsidP="00A43701">
      <w:pPr>
        <w:jc w:val="both"/>
        <w:rPr>
          <w:sz w:val="32"/>
          <w:szCs w:val="32"/>
        </w:rPr>
      </w:pPr>
    </w:p>
    <w:p w14:paraId="5009142D" w14:textId="77777777" w:rsidR="00A43701" w:rsidRDefault="00A43701" w:rsidP="00A43701">
      <w:pPr>
        <w:jc w:val="both"/>
        <w:rPr>
          <w:sz w:val="32"/>
          <w:szCs w:val="32"/>
        </w:rPr>
      </w:pPr>
      <w:r>
        <w:rPr>
          <w:sz w:val="32"/>
          <w:szCs w:val="32"/>
        </w:rPr>
        <w:t>Do dokumentů v listinné podobě je možno nahlédnout na Úřadu městyse Zdislavice v úředních hodinách pondělí a středa.</w:t>
      </w:r>
    </w:p>
    <w:p w14:paraId="0757F4C4" w14:textId="77777777" w:rsidR="00A43701" w:rsidRDefault="00A43701" w:rsidP="00A43701">
      <w:pPr>
        <w:jc w:val="both"/>
      </w:pPr>
    </w:p>
    <w:p w14:paraId="5455C4B1" w14:textId="77777777" w:rsidR="00A43701" w:rsidRPr="00A43701" w:rsidRDefault="00A43701" w:rsidP="00A43701">
      <w:pPr>
        <w:jc w:val="both"/>
      </w:pPr>
    </w:p>
    <w:sectPr w:rsidR="00A43701" w:rsidRPr="00A43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701"/>
    <w:rsid w:val="004514FB"/>
    <w:rsid w:val="007C7594"/>
    <w:rsid w:val="00815430"/>
    <w:rsid w:val="009C5F87"/>
    <w:rsid w:val="00A43701"/>
    <w:rsid w:val="00D0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52EB"/>
  <w15:docId w15:val="{23A51E73-B2D2-4D99-A281-52C226C9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43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disla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Dana Volfova</cp:lastModifiedBy>
  <cp:revision>8</cp:revision>
  <cp:lastPrinted>2020-09-19T07:23:00Z</cp:lastPrinted>
  <dcterms:created xsi:type="dcterms:W3CDTF">2018-10-14T07:01:00Z</dcterms:created>
  <dcterms:modified xsi:type="dcterms:W3CDTF">2022-04-07T11:28:00Z</dcterms:modified>
</cp:coreProperties>
</file>